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07896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56BEFB64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77BF108E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77EB00A2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0D843A2B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24B84C14" w14:textId="2FC71D6D" w:rsidR="000239E4" w:rsidRDefault="0078389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783894">
        <w:rPr>
          <w:rFonts w:ascii="Calibri" w:hAnsi="Calibri" w:cs="Arial"/>
          <w:b/>
          <w:lang w:val="es-MX"/>
        </w:rPr>
        <w:t>LICITACIÓN PÚBLICA NACIONAL MIXTA NO. 40051001-0</w:t>
      </w:r>
      <w:r w:rsidR="00BE72F0">
        <w:rPr>
          <w:rFonts w:ascii="Calibri" w:hAnsi="Calibri" w:cs="Arial"/>
          <w:b/>
          <w:lang w:val="es-MX"/>
        </w:rPr>
        <w:t>67</w:t>
      </w:r>
      <w:r w:rsidR="00CD28BB">
        <w:rPr>
          <w:rFonts w:ascii="Calibri" w:hAnsi="Calibri" w:cs="Arial"/>
          <w:b/>
          <w:lang w:val="es-MX"/>
        </w:rPr>
        <w:t>-25 (CAGEG-0</w:t>
      </w:r>
      <w:r w:rsidR="00BE72F0">
        <w:rPr>
          <w:rFonts w:ascii="Calibri" w:hAnsi="Calibri" w:cs="Arial"/>
          <w:b/>
          <w:lang w:val="es-MX"/>
        </w:rPr>
        <w:t>67</w:t>
      </w:r>
      <w:r w:rsidRPr="00783894">
        <w:rPr>
          <w:rFonts w:ascii="Calibri" w:hAnsi="Calibri" w:cs="Arial"/>
          <w:b/>
          <w:lang w:val="es-MX"/>
        </w:rPr>
        <w:t>/2025)</w:t>
      </w:r>
      <w:r w:rsidR="005E1645">
        <w:rPr>
          <w:rFonts w:ascii="Calibri" w:hAnsi="Calibri" w:cs="Arial"/>
          <w:b/>
          <w:lang w:val="es-MX"/>
        </w:rPr>
        <w:tab/>
      </w:r>
    </w:p>
    <w:p w14:paraId="4D4B678B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60D015E3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29E48FDD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406FE86D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203480F4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0C493D38" w14:textId="77777777" w:rsidTr="00D6553E">
        <w:tc>
          <w:tcPr>
            <w:tcW w:w="9993" w:type="dxa"/>
          </w:tcPr>
          <w:p w14:paraId="1943E4F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CB28BE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48AEDA8A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702B8F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3E7FF8C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E7905E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13E332B3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E1CCC14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1CDE6F3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32196EC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4AA7C0BD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099FDCF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4EAABE4C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7534A1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214F38F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748396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28D046E5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3C8480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01B3FD04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0FE461C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65D4A133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9390A34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70BE3607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4C2B9C95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4022EBA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16B7323F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0D0F66CB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22E72D4D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19C19541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2728" w14:textId="77777777" w:rsidR="00727D81" w:rsidRDefault="00727D81">
      <w:r>
        <w:separator/>
      </w:r>
    </w:p>
  </w:endnote>
  <w:endnote w:type="continuationSeparator" w:id="0">
    <w:p w14:paraId="0974E1C5" w14:textId="77777777" w:rsidR="00727D81" w:rsidRDefault="00727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CF5EB" w14:textId="77777777" w:rsidR="00727D81" w:rsidRDefault="00727D81">
      <w:r>
        <w:separator/>
      </w:r>
    </w:p>
  </w:footnote>
  <w:footnote w:type="continuationSeparator" w:id="0">
    <w:p w14:paraId="70BAF1AE" w14:textId="77777777" w:rsidR="00727D81" w:rsidRDefault="00727D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D47A5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02169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94112"/>
    <w:rsid w:val="000E7CF1"/>
    <w:rsid w:val="001D0A82"/>
    <w:rsid w:val="0021008F"/>
    <w:rsid w:val="00292F3E"/>
    <w:rsid w:val="002B1D65"/>
    <w:rsid w:val="002B7F01"/>
    <w:rsid w:val="002D69FD"/>
    <w:rsid w:val="002E6562"/>
    <w:rsid w:val="003530CD"/>
    <w:rsid w:val="003A1330"/>
    <w:rsid w:val="003A58A6"/>
    <w:rsid w:val="003C0DA0"/>
    <w:rsid w:val="00450828"/>
    <w:rsid w:val="004F5022"/>
    <w:rsid w:val="00585CEA"/>
    <w:rsid w:val="0059312C"/>
    <w:rsid w:val="00595525"/>
    <w:rsid w:val="005B7F2F"/>
    <w:rsid w:val="005C4882"/>
    <w:rsid w:val="005E1645"/>
    <w:rsid w:val="00610DE3"/>
    <w:rsid w:val="006B4160"/>
    <w:rsid w:val="006C711A"/>
    <w:rsid w:val="00727D81"/>
    <w:rsid w:val="00743DCF"/>
    <w:rsid w:val="00750E50"/>
    <w:rsid w:val="00780144"/>
    <w:rsid w:val="00783894"/>
    <w:rsid w:val="00797132"/>
    <w:rsid w:val="007D4FF0"/>
    <w:rsid w:val="007F0A7F"/>
    <w:rsid w:val="00801F50"/>
    <w:rsid w:val="00806953"/>
    <w:rsid w:val="008965B1"/>
    <w:rsid w:val="008B1D64"/>
    <w:rsid w:val="00970C7B"/>
    <w:rsid w:val="009A570F"/>
    <w:rsid w:val="00A002B9"/>
    <w:rsid w:val="00B56A4D"/>
    <w:rsid w:val="00BE72F0"/>
    <w:rsid w:val="00C2665E"/>
    <w:rsid w:val="00CA01E2"/>
    <w:rsid w:val="00CD28BB"/>
    <w:rsid w:val="00CF5C85"/>
    <w:rsid w:val="00D6553E"/>
    <w:rsid w:val="00E1311F"/>
    <w:rsid w:val="00E27EFE"/>
    <w:rsid w:val="00E97C76"/>
    <w:rsid w:val="00ED15C8"/>
    <w:rsid w:val="00EF0B32"/>
    <w:rsid w:val="00F27495"/>
    <w:rsid w:val="00F5472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E847D32"/>
  <w14:defaultImageDpi w14:val="300"/>
  <w15:chartTrackingRefBased/>
  <w15:docId w15:val="{335C7DC9-F03B-4D61-A985-ECAAAFCFF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2025-09-05T02:47:00Z</dcterms:created>
  <dcterms:modified xsi:type="dcterms:W3CDTF">2025-09-05T02:47:00Z</dcterms:modified>
</cp:coreProperties>
</file>